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7A1" w:rsidRDefault="007457A1" w:rsidP="007457A1">
      <w:r>
        <w:t>IMG_0170 - Mechanical room main input panel - where CTs would have to be placed</w:t>
      </w:r>
    </w:p>
    <w:p w:rsidR="007457A1" w:rsidRDefault="007457A1" w:rsidP="007457A1">
      <w:r>
        <w:rPr>
          <w:noProof/>
        </w:rPr>
        <w:drawing>
          <wp:inline distT="0" distB="0" distL="0" distR="0">
            <wp:extent cx="5029200" cy="3756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A1" w:rsidRDefault="007457A1"/>
    <w:p w:rsidR="007457A1" w:rsidRDefault="007457A1">
      <w:r>
        <w:br w:type="page"/>
      </w:r>
    </w:p>
    <w:p w:rsidR="007457A1" w:rsidRDefault="007457A1" w:rsidP="007457A1">
      <w:r>
        <w:lastRenderedPageBreak/>
        <w:t>IMG_0171 - Mechanical room main input panel front</w:t>
      </w:r>
    </w:p>
    <w:p w:rsidR="007457A1" w:rsidRDefault="007457A1" w:rsidP="007457A1">
      <w:r>
        <w:rPr>
          <w:noProof/>
        </w:rPr>
        <w:drawing>
          <wp:inline distT="0" distB="0" distL="0" distR="0">
            <wp:extent cx="5029200" cy="3756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A1" w:rsidRDefault="007457A1">
      <w:r>
        <w:br w:type="page"/>
      </w:r>
    </w:p>
    <w:p w:rsidR="007457A1" w:rsidRDefault="007457A1" w:rsidP="007457A1">
      <w:r>
        <w:lastRenderedPageBreak/>
        <w:t>IMG_0172 - Mechanical room main panel - Square D meter that we don't know much about (shot 1)</w:t>
      </w:r>
    </w:p>
    <w:p w:rsidR="007457A1" w:rsidRDefault="007457A1" w:rsidP="007457A1">
      <w:r>
        <w:rPr>
          <w:noProof/>
        </w:rPr>
        <w:drawing>
          <wp:inline distT="0" distB="0" distL="0" distR="0">
            <wp:extent cx="5029200" cy="37563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A1" w:rsidRDefault="007457A1">
      <w:r>
        <w:br w:type="page"/>
      </w:r>
    </w:p>
    <w:p w:rsidR="007457A1" w:rsidRDefault="007457A1" w:rsidP="007457A1">
      <w:r>
        <w:lastRenderedPageBreak/>
        <w:t>IMG_0173 - Mechanical room main panel - Square D meter that we don't know much about (shot 2)</w:t>
      </w:r>
    </w:p>
    <w:p w:rsidR="007457A1" w:rsidRDefault="007457A1">
      <w:r>
        <w:rPr>
          <w:noProof/>
        </w:rPr>
        <w:drawing>
          <wp:inline distT="0" distB="0" distL="0" distR="0">
            <wp:extent cx="5029200" cy="37563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7A1" w:rsidRDefault="007457A1" w:rsidP="007457A1">
      <w:r>
        <w:lastRenderedPageBreak/>
        <w:t>IMG_0174 - Mechanical room secondary panel - where smaller CTs would have to be placed</w:t>
      </w:r>
    </w:p>
    <w:p w:rsidR="007457A1" w:rsidRDefault="007457A1" w:rsidP="007457A1">
      <w:r>
        <w:rPr>
          <w:noProof/>
        </w:rPr>
        <w:drawing>
          <wp:inline distT="0" distB="0" distL="0" distR="0">
            <wp:extent cx="5029200" cy="37563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A1" w:rsidRDefault="007457A1">
      <w:r>
        <w:br w:type="page"/>
      </w:r>
    </w:p>
    <w:p w:rsidR="00181925" w:rsidRDefault="00181925" w:rsidP="007457A1">
      <w:r>
        <w:lastRenderedPageBreak/>
        <w:t>Photo 1 - Upper part of panel where CT’s would need to go</w:t>
      </w:r>
    </w:p>
    <w:p w:rsidR="00181925" w:rsidRDefault="00181925" w:rsidP="007457A1">
      <w:r>
        <w:rPr>
          <w:noProof/>
        </w:rPr>
        <w:drawing>
          <wp:inline distT="0" distB="0" distL="0" distR="0">
            <wp:extent cx="5029200" cy="37563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25" w:rsidRDefault="00181925" w:rsidP="007457A1"/>
    <w:p w:rsidR="00181925" w:rsidRDefault="00181925">
      <w:r>
        <w:br w:type="page"/>
      </w:r>
    </w:p>
    <w:p w:rsidR="007457A1" w:rsidRDefault="007457A1" w:rsidP="007457A1">
      <w:r>
        <w:lastRenderedPageBreak/>
        <w:t>IMG_0175 - West End Station - 800A Service panel (shot 1)</w:t>
      </w:r>
    </w:p>
    <w:p w:rsidR="007457A1" w:rsidRDefault="007457A1" w:rsidP="007457A1">
      <w:r>
        <w:rPr>
          <w:noProof/>
        </w:rPr>
        <w:drawing>
          <wp:inline distT="0" distB="0" distL="0" distR="0">
            <wp:extent cx="5029200" cy="37563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A1" w:rsidRDefault="007457A1">
      <w:r>
        <w:br w:type="page"/>
      </w:r>
    </w:p>
    <w:p w:rsidR="007457A1" w:rsidRDefault="007457A1" w:rsidP="007457A1">
      <w:r>
        <w:lastRenderedPageBreak/>
        <w:t>IMG_0176 - West End Station - 800A Service panel (shot 2)</w:t>
      </w:r>
    </w:p>
    <w:p w:rsidR="007457A1" w:rsidRDefault="007457A1" w:rsidP="007457A1">
      <w:r>
        <w:rPr>
          <w:noProof/>
        </w:rPr>
        <w:drawing>
          <wp:inline distT="0" distB="0" distL="0" distR="0">
            <wp:extent cx="5029200" cy="37563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25" w:rsidRDefault="00181925" w:rsidP="007457A1"/>
    <w:p w:rsidR="00181925" w:rsidRDefault="00181925">
      <w:r>
        <w:br w:type="page"/>
      </w:r>
    </w:p>
    <w:p w:rsidR="00181925" w:rsidRDefault="00181925" w:rsidP="00181925">
      <w:r>
        <w:lastRenderedPageBreak/>
        <w:t xml:space="preserve">Photo </w:t>
      </w:r>
      <w:r>
        <w:t>2</w:t>
      </w:r>
      <w:r>
        <w:t xml:space="preserve"> - </w:t>
      </w:r>
      <w:r>
        <w:t>Lower</w:t>
      </w:r>
      <w:r>
        <w:t xml:space="preserve"> part of </w:t>
      </w:r>
      <w:r>
        <w:t xml:space="preserve">X-End </w:t>
      </w:r>
      <w:r>
        <w:t xml:space="preserve">panel where CT’s </w:t>
      </w:r>
      <w:r>
        <w:t>(800:5) tie into CT’s (5:0.1) exist – 800:5 shown</w:t>
      </w:r>
    </w:p>
    <w:p w:rsidR="00181925" w:rsidRDefault="00181925" w:rsidP="007457A1">
      <w:r>
        <w:rPr>
          <w:noProof/>
        </w:rPr>
        <w:drawing>
          <wp:inline distT="0" distB="0" distL="0" distR="0">
            <wp:extent cx="5029200" cy="37563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925" w:rsidRDefault="00181925">
      <w:r>
        <w:br w:type="page"/>
      </w:r>
    </w:p>
    <w:p w:rsidR="00181925" w:rsidRDefault="00181925" w:rsidP="00181925">
      <w:r>
        <w:lastRenderedPageBreak/>
        <w:t xml:space="preserve">Photo </w:t>
      </w:r>
      <w:r>
        <w:t>3</w:t>
      </w:r>
      <w:r>
        <w:t xml:space="preserve"> - Lower part of X-End panel where CT’s (800:5) tie into CT’s (5:</w:t>
      </w:r>
      <w:r>
        <w:t>0.</w:t>
      </w:r>
      <w:r>
        <w:t xml:space="preserve">1) exist – </w:t>
      </w:r>
      <w:r>
        <w:t>5:0.1</w:t>
      </w:r>
      <w:r>
        <w:t xml:space="preserve"> shown</w:t>
      </w:r>
    </w:p>
    <w:p w:rsidR="00181925" w:rsidRDefault="00181925" w:rsidP="00181925">
      <w:r>
        <w:rPr>
          <w:noProof/>
        </w:rPr>
        <w:drawing>
          <wp:inline distT="0" distB="0" distL="0" distR="0">
            <wp:extent cx="5029200" cy="3756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25" w:rsidRDefault="00181925" w:rsidP="007457A1"/>
    <w:sectPr w:rsidR="00181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7A1"/>
    <w:rsid w:val="00181925"/>
    <w:rsid w:val="00487542"/>
    <w:rsid w:val="007457A1"/>
    <w:rsid w:val="007B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Kinzel</dc:creator>
  <cp:lastModifiedBy>David Kinzel</cp:lastModifiedBy>
  <cp:revision>2</cp:revision>
  <dcterms:created xsi:type="dcterms:W3CDTF">2012-04-25T12:01:00Z</dcterms:created>
  <dcterms:modified xsi:type="dcterms:W3CDTF">2012-04-26T11:39:00Z</dcterms:modified>
</cp:coreProperties>
</file>